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>КАЛЕНДАРНЫЙ УЧЕБНЫЙ ГРАФИК на 2022-2023 уч.год</w:t>
      </w:r>
    </w:p>
    <w:p w:rsidR="006E6BDA" w:rsidRDefault="00744793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15.01.05 Сварщик (ручной и частично механизированной сварки (наплавки))</w:t>
      </w:r>
    </w:p>
    <w:p w:rsidR="006E6BDA" w:rsidRDefault="008A7175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51"/>
        <w:gridCol w:w="574"/>
        <w:gridCol w:w="574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23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C3676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8A7175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8A7175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C36764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C3676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8A7175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8A7175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C3676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8A7175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C3676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8A7175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F175AF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4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2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C3676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8852CA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8A7175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7C29A7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F175AF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7C29A7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7C29A7">
            <w:pPr>
              <w:ind w:left="-144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52CA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537"/>
        <w:gridCol w:w="584"/>
        <w:gridCol w:w="585"/>
        <w:gridCol w:w="585"/>
        <w:gridCol w:w="578"/>
        <w:gridCol w:w="576"/>
        <w:gridCol w:w="578"/>
        <w:gridCol w:w="586"/>
        <w:gridCol w:w="586"/>
        <w:gridCol w:w="551"/>
        <w:gridCol w:w="568"/>
        <w:gridCol w:w="546"/>
        <w:gridCol w:w="572"/>
        <w:gridCol w:w="572"/>
        <w:gridCol w:w="572"/>
        <w:gridCol w:w="543"/>
        <w:gridCol w:w="572"/>
        <w:gridCol w:w="572"/>
        <w:gridCol w:w="572"/>
        <w:gridCol w:w="558"/>
        <w:gridCol w:w="504"/>
        <w:gridCol w:w="513"/>
        <w:gridCol w:w="584"/>
        <w:gridCol w:w="584"/>
        <w:gridCol w:w="584"/>
      </w:tblGrid>
      <w:tr w:rsidR="008852CA" w:rsidTr="008852CA">
        <w:tc>
          <w:tcPr>
            <w:tcW w:w="624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4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84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837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822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745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</w:p>
        </w:tc>
        <w:tc>
          <w:tcPr>
            <w:tcW w:w="538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1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</w:t>
            </w:r>
          </w:p>
          <w:p w:rsidR="00F76D8F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52CA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16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23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30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04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6</w:t>
            </w:r>
          </w:p>
          <w:p w:rsidR="00F76D8F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13</w:t>
            </w:r>
          </w:p>
          <w:p w:rsidR="00F76D8F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20</w:t>
            </w:r>
          </w:p>
          <w:p w:rsidR="00F76D8F" w:rsidRPr="008852CA" w:rsidRDefault="007C29A7" w:rsidP="007C29A7">
            <w:pPr>
              <w:ind w:left="-55" w:right="-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27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38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P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52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1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</w:t>
            </w:r>
          </w:p>
          <w:p w:rsidR="00F76D8F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10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17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24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31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04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7</w:t>
            </w:r>
          </w:p>
          <w:p w:rsidR="00F76D8F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14</w:t>
            </w:r>
          </w:p>
          <w:p w:rsidR="00F76D8F" w:rsidRPr="008852CA" w:rsidRDefault="007C29A7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21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28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38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7C29A7" w:rsidP="007C29A7">
            <w:pPr>
              <w:ind w:left="-55" w:right="-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85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1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4</w:t>
            </w:r>
          </w:p>
          <w:p w:rsidR="00F76D8F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11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18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25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</w:t>
            </w:r>
          </w:p>
          <w:p w:rsidR="00F76D8F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13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8</w:t>
            </w:r>
          </w:p>
          <w:p w:rsidR="00F76D8F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15</w:t>
            </w:r>
          </w:p>
          <w:p w:rsidR="00F76D8F" w:rsidRPr="008852CA" w:rsidRDefault="007C29A7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22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29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38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7C29A7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85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P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1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5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12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19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26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</w:t>
            </w:r>
          </w:p>
          <w:p w:rsidR="00F76D8F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13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9</w:t>
            </w:r>
          </w:p>
          <w:p w:rsidR="00F76D8F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16</w:t>
            </w:r>
          </w:p>
          <w:p w:rsidR="00F76D8F" w:rsidRPr="008852CA" w:rsidRDefault="007C29A7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23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30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38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5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1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6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13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20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27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3</w:t>
            </w:r>
          </w:p>
          <w:p w:rsidR="00F76D8F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13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10</w:t>
            </w:r>
          </w:p>
          <w:p w:rsidR="00F76D8F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17</w:t>
            </w:r>
          </w:p>
          <w:p w:rsidR="00F76D8F" w:rsidRPr="008852CA" w:rsidRDefault="007C29A7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24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</w:p>
        </w:tc>
        <w:tc>
          <w:tcPr>
            <w:tcW w:w="538" w:type="dxa"/>
          </w:tcPr>
          <w:p w:rsidR="007C29A7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1024" w:rsidRPr="006E6BD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5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8852CA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1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7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8A7175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3" w:type="dxa"/>
          </w:tcPr>
          <w:p w:rsidR="00671024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4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7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14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21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3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28</w:t>
            </w:r>
          </w:p>
          <w:p w:rsidR="00671024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9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4</w:t>
            </w:r>
          </w:p>
          <w:p w:rsidR="00F76D8F" w:rsidRPr="008852CA" w:rsidRDefault="00F175A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13" w:type="dxa"/>
          </w:tcPr>
          <w:p w:rsidR="00F175AF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  <w:b/>
              </w:rPr>
            </w:pPr>
            <w:r w:rsidRPr="008852CA">
              <w:rPr>
                <w:rFonts w:ascii="Times New Roman" w:hAnsi="Times New Roman" w:cs="Times New Roman"/>
              </w:rPr>
              <w:t>11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8852CA" w:rsidRDefault="005B48C2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18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F76D8F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  <w:r w:rsidRPr="008852CA">
              <w:rPr>
                <w:rFonts w:ascii="Times New Roman" w:hAnsi="Times New Roman" w:cs="Times New Roman"/>
              </w:rPr>
              <w:t>25</w:t>
            </w:r>
            <w:r w:rsidRPr="008852CA">
              <w:rPr>
                <w:rFonts w:ascii="Times New Roman" w:hAnsi="Times New Roman" w:cs="Times New Roman"/>
                <w:b/>
              </w:rPr>
              <w:t xml:space="preserve"> </w:t>
            </w:r>
            <w:r w:rsidR="007C29A7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8852CA" w:rsidRDefault="00671024" w:rsidP="007C29A7">
            <w:pPr>
              <w:ind w:left="-55" w:right="-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CA" w:rsidTr="008852CA">
        <w:tc>
          <w:tcPr>
            <w:tcW w:w="62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3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5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5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71" w:type="dxa"/>
          </w:tcPr>
          <w:p w:rsidR="00671024" w:rsidRPr="006E6BDA" w:rsidRDefault="00671024" w:rsidP="00C3676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4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73" w:type="dxa"/>
          </w:tcPr>
          <w:p w:rsidR="00671024" w:rsidRPr="006E6BDA" w:rsidRDefault="00671024" w:rsidP="00C3676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73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3" w:type="dxa"/>
          </w:tcPr>
          <w:p w:rsidR="00671024" w:rsidRPr="006E6BDA" w:rsidRDefault="00671024" w:rsidP="00C3676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44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73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73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73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04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13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76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76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76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C36764" w:rsidRDefault="00C36764" w:rsidP="00C36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 – теоретическое обучение; К-каникулы; ПА – промежуточная аттестация; УП – учебная практика; </w:t>
      </w:r>
    </w:p>
    <w:p w:rsidR="00C36764" w:rsidRPr="00F76D8F" w:rsidRDefault="00C36764" w:rsidP="00C36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</w:t>
      </w:r>
      <w:r w:rsidR="005B48C2">
        <w:rPr>
          <w:rFonts w:ascii="Times New Roman" w:hAnsi="Times New Roman" w:cs="Times New Roman"/>
          <w:b/>
          <w:sz w:val="24"/>
        </w:rPr>
        <w:t>; ГИА – государственная итоговая аттестация</w:t>
      </w:r>
      <w:bookmarkStart w:id="0" w:name="_GoBack"/>
      <w:bookmarkEnd w:id="0"/>
    </w:p>
    <w:p w:rsidR="00F76D8F" w:rsidRPr="00F76D8F" w:rsidRDefault="00F76D8F" w:rsidP="00C36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4A6602"/>
    <w:rsid w:val="005B48C2"/>
    <w:rsid w:val="006213F9"/>
    <w:rsid w:val="00671024"/>
    <w:rsid w:val="006E6BDA"/>
    <w:rsid w:val="00744793"/>
    <w:rsid w:val="00785B36"/>
    <w:rsid w:val="007C29A7"/>
    <w:rsid w:val="008852CA"/>
    <w:rsid w:val="00896209"/>
    <w:rsid w:val="008A7175"/>
    <w:rsid w:val="00C36764"/>
    <w:rsid w:val="00F175AF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6</cp:revision>
  <dcterms:created xsi:type="dcterms:W3CDTF">2022-11-02T13:30:00Z</dcterms:created>
  <dcterms:modified xsi:type="dcterms:W3CDTF">2022-11-07T04:45:00Z</dcterms:modified>
</cp:coreProperties>
</file>